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2468F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4.11. – 8.11. 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D7534" w:rsidTr="000318DF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D7534" w:rsidRPr="00542E44" w:rsidRDefault="009D7534" w:rsidP="009D753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KUKURUZNA KRUPICA - ŽGANCI SA SIROM , JOGURT ČAŠICA </w:t>
            </w:r>
            <w:r>
              <w:rPr>
                <w:rFonts w:ascii="Segoe UI" w:eastAsia="Segoe UI" w:hAnsi="Segoe UI"/>
                <w:color w:val="495057"/>
              </w:rPr>
              <w:t>, VOĆE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9D7534" w:rsidTr="00F37747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D7534" w:rsidRPr="00542E44" w:rsidRDefault="009D7534" w:rsidP="009D7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SA MASLACEM OD KIKIRIKIJA , JOGURT ČAŠICA,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D7534" w:rsidTr="00BD10AC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D7534" w:rsidRPr="00542E44" w:rsidRDefault="009D7534" w:rsidP="009D753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JUNEĆI PERKELT I PIRE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D7534" w:rsidTr="00564FD2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D7534" w:rsidRPr="00542E44" w:rsidRDefault="009D7534" w:rsidP="009D7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INTEGRALNI ŠARENI SENDVIČ , VOĆE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D7534" w:rsidTr="003D2768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D7534" w:rsidRPr="00542E44" w:rsidRDefault="009D7534" w:rsidP="009D753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ORZOTO OD SVINJETINE I ŠPINATA , JABUKA KOMAD , ZELENA SALATA S MRKVOM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9D7534" w:rsidTr="0062341F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D7534" w:rsidRPr="00542E44" w:rsidRDefault="009D7534" w:rsidP="009D7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KUKURUZNE PAHULJICE S JOGURTOM I SUHIM MARELICAMA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9D7534" w:rsidTr="00BA3819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D7534" w:rsidRPr="00542E44" w:rsidRDefault="009D7534" w:rsidP="009D753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Pr="00542E44" w:rsidRDefault="009D7534" w:rsidP="009D753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ŠKOLSKI KRUH 1 ŠNITA,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D7534" w:rsidTr="002E286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D7534" w:rsidRPr="00542E44" w:rsidRDefault="009D7534" w:rsidP="009D7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Pr="00542E44" w:rsidRDefault="009D7534" w:rsidP="009D753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r>
              <w:rPr>
                <w:rFonts w:ascii="Segoe UI" w:eastAsia="Segoe UI" w:hAnsi="Segoe UI"/>
                <w:color w:val="495057"/>
              </w:rPr>
              <w:t xml:space="preserve"> PALAČINKA SA SVJEŽIM SIROM , MLIJEKO ČAŠICA,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D7534" w:rsidTr="00542E44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D7534" w:rsidRPr="00542E44" w:rsidRDefault="009D7534" w:rsidP="009D753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RIBLJI ŠTAPIĆI, KRUMPIR SALATA, VOĆE –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jelo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probi</w:t>
            </w:r>
            <w:proofErr w:type="spellEnd"/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9D7534" w:rsidRDefault="009D7534" w:rsidP="009D753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D7534" w:rsidTr="00BA5F1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D7534" w:rsidRDefault="009D7534" w:rsidP="009D753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MARMELADOM , BRESKVA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D7534" w:rsidRDefault="009D7534" w:rsidP="009D75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FD" w:rsidRDefault="009771FD">
      <w:pPr>
        <w:spacing w:line="240" w:lineRule="auto"/>
      </w:pPr>
      <w:r>
        <w:separator/>
      </w:r>
    </w:p>
  </w:endnote>
  <w:endnote w:type="continuationSeparator" w:id="0">
    <w:p w:rsidR="009771FD" w:rsidRDefault="00977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FD" w:rsidRDefault="009771FD">
      <w:pPr>
        <w:spacing w:line="240" w:lineRule="auto"/>
      </w:pPr>
      <w:r>
        <w:separator/>
      </w:r>
    </w:p>
  </w:footnote>
  <w:footnote w:type="continuationSeparator" w:id="0">
    <w:p w:rsidR="009771FD" w:rsidRDefault="00977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468FF"/>
    <w:rsid w:val="002577CB"/>
    <w:rsid w:val="003D4897"/>
    <w:rsid w:val="0050399E"/>
    <w:rsid w:val="00542E44"/>
    <w:rsid w:val="005C414B"/>
    <w:rsid w:val="00745047"/>
    <w:rsid w:val="007759C2"/>
    <w:rsid w:val="009771FD"/>
    <w:rsid w:val="009A5AD4"/>
    <w:rsid w:val="009C7927"/>
    <w:rsid w:val="009D7534"/>
    <w:rsid w:val="00AB01D8"/>
    <w:rsid w:val="00E57D22"/>
    <w:rsid w:val="00EA460C"/>
    <w:rsid w:val="00F17058"/>
    <w:rsid w:val="00F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6B3F5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dcterms:created xsi:type="dcterms:W3CDTF">2022-09-22T06:04:00Z</dcterms:created>
  <dcterms:modified xsi:type="dcterms:W3CDTF">2024-10-31T14:35:00Z</dcterms:modified>
</cp:coreProperties>
</file>